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35" w:type="pct"/>
        <w:jc w:val="righ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646"/>
      </w:tblGrid>
      <w:tr w:rsidR="005A7AB1" w:rsidRPr="00616E6F" w:rsidTr="00345A04">
        <w:trPr>
          <w:jc w:val="right"/>
        </w:trPr>
        <w:tc>
          <w:tcPr>
            <w:tcW w:w="5000" w:type="pct"/>
            <w:shd w:val="clear" w:color="auto" w:fill="D9D9D9"/>
          </w:tcPr>
          <w:p w:rsidR="005A7AB1" w:rsidRPr="00616E6F" w:rsidRDefault="005A7AB1" w:rsidP="00345A04">
            <w:pPr>
              <w:tabs>
                <w:tab w:val="left" w:pos="1425"/>
              </w:tabs>
              <w:spacing w:before="200" w:after="200"/>
              <w:rPr>
                <w:rFonts w:ascii="Arial" w:hAnsi="Arial" w:cs="Arial"/>
                <w:sz w:val="28"/>
                <w:szCs w:val="28"/>
              </w:rPr>
            </w:pPr>
            <w:r w:rsidRPr="00616E6F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5A7AB1" w:rsidRPr="00616E6F" w:rsidRDefault="005A7AB1" w:rsidP="005A7AB1">
      <w:pPr>
        <w:ind w:left="1416" w:firstLine="708"/>
        <w:rPr>
          <w:rFonts w:ascii="Arial" w:hAnsi="Arial" w:cs="Arial"/>
          <w:sz w:val="22"/>
          <w:szCs w:val="22"/>
        </w:rPr>
      </w:pPr>
      <w:r w:rsidRPr="00616E6F">
        <w:rPr>
          <w:rFonts w:ascii="Arial" w:hAnsi="Arial" w:cs="Arial"/>
          <w:sz w:val="22"/>
          <w:szCs w:val="22"/>
        </w:rPr>
        <w:t xml:space="preserve">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код участника</w:t>
      </w:r>
    </w:p>
    <w:p w:rsidR="005A7AB1" w:rsidRPr="00616E6F" w:rsidRDefault="005A7AB1" w:rsidP="005A7AB1">
      <w:pPr>
        <w:ind w:left="1416" w:firstLine="708"/>
        <w:rPr>
          <w:rFonts w:ascii="Arial" w:hAnsi="Arial" w:cs="Arial"/>
          <w:sz w:val="22"/>
          <w:szCs w:val="22"/>
        </w:rPr>
      </w:pPr>
      <w:r w:rsidRPr="00616E6F">
        <w:rPr>
          <w:rFonts w:ascii="Arial" w:hAnsi="Arial" w:cs="Arial"/>
          <w:sz w:val="22"/>
          <w:szCs w:val="22"/>
        </w:rPr>
        <w:t xml:space="preserve">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(не заполнять!)</w:t>
      </w: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EE2035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t>МУНИЦИПАЛЬНЫЙ ЭТАП</w:t>
      </w:r>
    </w:p>
    <w:p w:rsidR="005A7AB1" w:rsidRPr="00616E6F" w:rsidRDefault="00EE2035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t>ЛИСТЫ ДЛЯ ОТВЕТА НА ЗАДАНИЯ 1 РАУНДА</w:t>
      </w:r>
    </w:p>
    <w:p w:rsidR="0081550A" w:rsidRPr="0081550A" w:rsidRDefault="00EE2035" w:rsidP="0081550A">
      <w:pPr>
        <w:jc w:val="center"/>
        <w:rPr>
          <w:rFonts w:ascii="Arial" w:hAnsi="Arial" w:cs="Arial"/>
          <w:sz w:val="28"/>
          <w:szCs w:val="28"/>
        </w:rPr>
      </w:pPr>
      <w:r w:rsidRPr="0081550A">
        <w:rPr>
          <w:rFonts w:ascii="Arial" w:hAnsi="Arial" w:cs="Arial"/>
          <w:sz w:val="28"/>
          <w:szCs w:val="28"/>
        </w:rPr>
        <w:t xml:space="preserve">ДЛЯ </w:t>
      </w:r>
      <w:r w:rsidR="0044739D">
        <w:rPr>
          <w:rFonts w:ascii="Arial" w:hAnsi="Arial" w:cs="Arial"/>
          <w:sz w:val="28"/>
          <w:szCs w:val="28"/>
        </w:rPr>
        <w:t>8-9</w:t>
      </w:r>
      <w:r w:rsidRPr="0081550A">
        <w:rPr>
          <w:rFonts w:ascii="Arial" w:hAnsi="Arial" w:cs="Arial"/>
          <w:sz w:val="28"/>
          <w:szCs w:val="28"/>
        </w:rPr>
        <w:t>-Х КЛАССОВ</w:t>
      </w:r>
    </w:p>
    <w:p w:rsidR="00EE2035" w:rsidRPr="00496920" w:rsidRDefault="00EE2035" w:rsidP="00EE2035">
      <w:pPr>
        <w:jc w:val="center"/>
        <w:rPr>
          <w:rFonts w:ascii="Arial" w:hAnsi="Arial" w:cs="Arial"/>
          <w:sz w:val="28"/>
          <w:szCs w:val="28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 w:rsidRPr="00DF2F73">
        <w:rPr>
          <w:rFonts w:ascii="Arial" w:hAnsi="Arial" w:cs="Arial"/>
          <w:color w:val="333333"/>
        </w:rPr>
        <w:t>ФАМИЛИЯ, ИМЯ, ОТЧЕСТВО: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342900"/>
                <wp:effectExtent l="9525" t="8255" r="952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1pt;width:47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2IHwIAADw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4rPufMip4k&#10;+kKkCdsaxYpIz+B8SVkP7h5jg97dgfzumYV1R1nqBhGGTomaiprG/OzFheh4usq2w0eoCV3sAiSm&#10;Dg32EZA4YIckyONJEHUITNLPi3x+uchJN0mxt7Mi2vEJUT7fdujDewU9i0bFkWpP6GJ/58OY+pyS&#10;qgej6402JjnYbtcG2V7QcGzSd0T352nGsqHii3kxT8gvYv4cIk/f3yB6HWjKje4rfnVKEmWk7Z2t&#10;qUxRBqHNaFN3xh55jNSNEmyhfiQaEcYRppUjowP8ydlA41tx/2MnUHFmPliSYjGdzeK8J2c2vyzI&#10;wfPI9jwirCSoigfORnMdxh3ZOdRtRy9NU+8Wbki+Ridmo7RjVcdiaUSTNsd1ijtw7qesX0u/egIA&#10;AP//AwBQSwMEFAAGAAgAAAAhAF1EGfbbAAAABQEAAA8AAABkcnMvZG93bnJldi54bWxMj0FPg0AU&#10;hO8m/ofNM/HWLlJrWsrSGE1NPLb04u0BT6Cybwm7tOiv93mqx8lMZr5Jt5Pt1JkG3zo28DCPQBGX&#10;rmq5NnDMd7MVKB+QK+wck4Fv8rDNbm9STCp34T2dD6FWUsI+QQNNCH2itS8bsujnricW79MNFoPI&#10;odbVgBcpt52Oo+hJW2xZFhrs6aWh8uswWgNFGx/xZ5+/RXa9W4T3KT+NH6/G3N9NzxtQgaZwDcMf&#10;vqBDJkyFG7nyqjMgR4KBWQxKzPXyUXRhYLlYgc5S/Z8++wUAAP//AwBQSwECLQAUAAYACAAAACEA&#10;toM4kv4AAADhAQAAEwAAAAAAAAAAAAAAAAAAAAAAW0NvbnRlbnRfVHlwZXNdLnhtbFBLAQItABQA&#10;BgAIAAAAIQA4/SH/1gAAAJQBAAALAAAAAAAAAAAAAAAAAC8BAABfcmVscy8ucmVsc1BLAQItABQA&#10;BgAIAAAAIQDWWA2IHwIAADwEAAAOAAAAAAAAAAAAAAAAAC4CAABkcnMvZTJvRG9jLnhtbFBLAQIt&#10;ABQABgAIAAAAIQBdRBn22wAAAAUBAAAPAAAAAAAAAAAAAAAAAHkEAABkcnMvZG93bnJldi54bWxQ&#10;SwUGAAAAAAQABADzAAAAgQUAAAAA&#10;"/>
            </w:pict>
          </mc:Fallback>
        </mc:AlternateConten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5.6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QqIgIAADwEAAAOAAAAZHJzL2Uyb0RvYy54bWysU1Fv0zAQfkfiP1h+p0m6Ftao6TR1FCEN&#10;mBj8gKvjJBaObc5u0/Hrd3a60sIbIg/WXe78+bvv7pY3h16zvUSvrKl4Mck5k0bYWpm24t+/bd5c&#10;c+YDmBq0NbLiT9Lzm9XrV8vBlXJqO6triYxAjC8HV/EuBFdmmRed7MFPrJOGgo3FHgK52GY1wkDo&#10;vc6mef42GyzWDq2Q3tPfuzHIVwm/aaQIX5rGy8B0xYlbSCemcxvPbLWEskVwnRJHGvAPLHpQhh49&#10;Qd1BALZD9RdUrwRab5swEbbPbNMoIVMNVE2R/1HNYwdOplpIHO9OMvn/Bys+7x+QqbriM84M9NSi&#10;ryQamFZLNo/yDM6XlPXoHjAW6N29FT88M3bdUZa8RbRDJ6EmUkXMzy4uRMfTVbYdPtma0GEXbFLq&#10;0GAfAUkDdkgNeTo1RB4CE/SzKGZXeU59ExS7mk0XZMcnoHy57dCHD9L2LBoVR+Ke0GF/78OY+pKS&#10;2Fut6o3SOjnYbtca2R5oODbpO6L78zRt2FDxxXw6T8gXMX8OQUwj2fHVi7ReBZpyrfqKX5+SoIyy&#10;vTc1XYAygNKjTdVpc9QxSje2YGvrJ5IR7TjCtHJkdBZ/cTbQ+Fbc/9wBSs70R0OtWBSzWZz35Mzm&#10;76bk4Hlkex4BIwiq4oGz0VyHcUd2DlXb0UtFqt3YW2pfo5KysbUjqyNZGtHUm+M6xR0491PW76Vf&#10;PQMAAP//AwBQSwMEFAAGAAgAAAAhAKn/g7XeAAAACQEAAA8AAABkcnMvZG93bnJldi54bWxMj0FP&#10;g0AQhe8m/ofNmHizS4ttLbI0RlMTjy29eBtgBJSdJezSor/e6UmP897Lm++l28l26kSDbx0bmM8i&#10;UMSlq1quDRzz3d0DKB+QK+wck4Fv8rDNrq9STCp35j2dDqFWUsI+QQNNCH2itS8bsuhnricW78MN&#10;FoOcQ62rAc9Sbju9iKKVttiyfGiwp+eGyq/DaA0U7eKIP/v8NbKbXRzepvxzfH8x5vZmenoEFWgK&#10;f2G44As6ZMJUuJErrzoD6/W9bAlizGNQEtgsL0JhYLWMQWep/r8g+wUAAP//AwBQSwECLQAUAAYA&#10;CAAAACEAtoM4kv4AAADhAQAAEwAAAAAAAAAAAAAAAAAAAAAAW0NvbnRlbnRfVHlwZXNdLnhtbFBL&#10;AQItABQABgAIAAAAIQA4/SH/1gAAAJQBAAALAAAAAAAAAAAAAAAAAC8BAABfcmVscy8ucmVsc1BL&#10;AQItABQABgAIAAAAIQB8l7QqIgIAADwEAAAOAAAAAAAAAAAAAAAAAC4CAABkcnMvZTJvRG9jLnht&#10;bFBLAQItABQABgAIAAAAIQCp/4O1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71755</wp:posOffset>
                </wp:positionV>
                <wp:extent cx="2971800" cy="342900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5.65pt;width:234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KLIAIAADwEAAAOAAAAZHJzL2Uyb0RvYy54bWysU1Fv0zAQfkfiP1h+p0mzdlujptPUUYQ0&#10;YGLwA1zHSSwcnzm7Tcev5+x0pQOeEH6w7nznz3ffd17eHHrD9gq9Blvx6STnTFkJtbZtxb9+2by5&#10;5swHYWthwKqKPynPb1avXy0HV6oCOjC1QkYg1peDq3gXgiuzzMtO9cJPwClLwQawF4FcbLMaxUDo&#10;vcmKPL/MBsDaIUjlPZ3ejUG+SvhNo2T41DReBWYqTrWFtGPat3HPVktRtihcp+WxDPEPVfRCW3r0&#10;BHUngmA71H9A9VoieGjCREKfQdNoqVIP1M00/62bx044lXohcrw70eT/H6z8uH9ApuuKX3BmRU8S&#10;fSbShG2NYpeRnsH5krIe3QPGBr27B/nNMwvrjrLULSIMnRI1FTWN+dmLC9HxdJVthw9QE7rYBUhM&#10;HRrsIyBxwA5JkKeTIOoQmKTDYnE1vc5JN0mxi1mxIDs+Icrn2w59eKegZ9GoOFLtCV3s730YU59T&#10;UvVgdL3RxiQH2+3aINsLGo5NWkd0f55mLBsqvpgX84T8IubPIfK0/gbR60BTbnRfcWqHVkwSZaTt&#10;ra2THYQ2o03dGXvkMVI3SrCF+oloRBhHmL4cGR3gD84GGt+K++87gYoz896SFIvpbBbnPTmz+VVB&#10;Dp5HtucRYSVBVTxwNprrMP6RnUPddvTSNPVu4Zbka3RiNko7VnUslkY0aXP8TvEPnPsp69enX/0E&#10;AAD//wMAUEsDBBQABgAIAAAAIQDbN1kD3AAAAAkBAAAPAAAAZHJzL2Rvd25yZXYueG1sTE9BTsMw&#10;ELwj8QdrkbhRu4mIII1TIVCROLbphdsmdpNAvI5ipw28nuUEt5md0exMsV3cIM52Cr0nDeuVAmGp&#10;8aanVsOx2t09gAgRyeDgyWr4sgG25fVVgbnxF9rb8yG2gkMo5Kihi3HMpQxNZx2GlR8tsXbyk8PI&#10;dGqlmfDC4W6QiVKZdNgTf+hwtM+dbT4Ps9NQ98kRv/fVq3KPuzS+LdXH/P6i9e3N8rQBEe0S/8zw&#10;W5+rQ8mdaj+TCWJgniW8JTJYpyDYkKWKDzWD+xRkWcj/C8ofAAAA//8DAFBLAQItABQABgAIAAAA&#10;IQC2gziS/gAAAOEBAAATAAAAAAAAAAAAAAAAAAAAAABbQ29udGVudF9UeXBlc10ueG1sUEsBAi0A&#10;FAAGAAgAAAAhADj9If/WAAAAlAEAAAsAAAAAAAAAAAAAAAAALwEAAF9yZWxzLy5yZWxzUEsBAi0A&#10;FAAGAAgAAAAhAJLd8osgAgAAPAQAAA4AAAAAAAAAAAAAAAAALgIAAGRycy9lMm9Eb2MueG1sUEsB&#10;Ai0AFAAGAAgAAAAhANs3WQPcAAAACQEAAA8AAAAAAAAAAAAAAAAAegQAAGRycy9kb3ducmV2Lnht&#10;bFBLBQYAAAAABAAEAPMAAACDBQAAAAA=&#10;">
                <w10:wrap anchory="line"/>
              </v:rect>
            </w:pict>
          </mc:Fallback>
        </mc:AlternateContent>
      </w: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ШКОЛА</w:t>
      </w:r>
      <w:r w:rsidRPr="00DF2F73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</w:t>
      </w:r>
      <w:r w:rsidRPr="0033790F">
        <w:rPr>
          <w:rFonts w:ascii="Arial" w:hAnsi="Arial" w:cs="Arial"/>
          <w:color w:val="333333"/>
        </w:rPr>
        <w:t>КЛАСС: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НАСЕЛЕННЫЙ ПУКНКТ 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57900" cy="305435"/>
                <wp:effectExtent l="9525" t="762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15pt;width:477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2FIQ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J5wZ6KhE&#10;n0k0MI2WbBrl6Z0vKOrJPWJM0LsHK755Zuy6pSh5h2j7VkJFpMYxPnvxIBqenrJt/8FWhA67YJNS&#10;hxq7CEgasEMqyPFcEHkITNDlVT6/XuRUN0G+aT6fTefpCyieXzv04Z20HYuHkiNxT+iwf/AhsoHi&#10;OSSxt1pVG6V1MrDZrjWyPVBzbNI6ofvLMG1YX/LFfDJPyC98/hIiT+tvEJ0K1OVadSW/OQdBEWV7&#10;a6rUgwGUHs5EWZuTjlG6oQRbWx1JRrRDC9PI0aG1+IOzntq35P77DlBypt8bKsViPJvFfk/GbH49&#10;IQMvPdtLDxhBUCUPnA3HdRhmZOdQNS39NE65G3tH5atVUjaWdmB1IkstmgQ/jVOcgUs7Rf0a+tVP&#10;AAAA//8DAFBLAwQUAAYACAAAACEAD/hestsAAAAFAQAADwAAAGRycy9kb3ducmV2LnhtbEyPwU7D&#10;MBBE70j8g7VI3FqHtkAbsqkQqEgc2/TCzYmXJBCvo9hpA1/PcoLjaEYzb7Lt5Dp1oiG0nhFu5gko&#10;4srblmuEY7GbrUGFaNiazjMhfFGAbX55kZnU+jPv6XSItZISDqlBaGLsU61D1ZAzYe57YvHe/eBM&#10;FDnU2g7mLOWu04skudPOtCwLjenpqaHq8zA6hLJdHM33vnhJ3Ga3jK9T8TG+PSNeX02PD6AiTfEv&#10;DL/4gg65MJV+ZBtUhyBHIsJsCUrMze1KdImwul+DzjP9nz7/AQAA//8DAFBLAQItABQABgAIAAAA&#10;IQC2gziS/gAAAOEBAAATAAAAAAAAAAAAAAAAAAAAAABbQ29udGVudF9UeXBlc10ueG1sUEsBAi0A&#10;FAAGAAgAAAAhADj9If/WAAAAlAEAAAsAAAAAAAAAAAAAAAAALwEAAF9yZWxzLy5yZWxzUEsBAi0A&#10;FAAGAAgAAAAhAIRvnYUhAgAAPAQAAA4AAAAAAAAAAAAAAAAALgIAAGRycy9lMm9Eb2MueG1sUEsB&#10;Ai0AFAAGAAgAAAAhAA/4XrLbAAAABQEAAA8AAAAAAAAAAAAAAAAAewQAAGRycy9kb3ducmV2Lnht&#10;bFBLBQYAAAAABAAEAPMAAACDBQAAAAA=&#10;"/>
            </w:pict>
          </mc:Fallback>
        </mc:AlternateContent>
      </w:r>
      <w:r w:rsidR="00EE2035" w:rsidRPr="00C22B21">
        <w:rPr>
          <w:rFonts w:ascii="Arial" w:hAnsi="Arial" w:cs="Arial"/>
          <w:color w:val="333333"/>
          <w:highlight w:val="red"/>
        </w:rPr>
        <w:t>РЕГИОН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 w:rsidRPr="00DF2F73">
        <w:rPr>
          <w:rFonts w:ascii="Arial" w:hAnsi="Arial" w:cs="Arial"/>
          <w:color w:val="333333"/>
        </w:rPr>
        <w:t>ФАМИЛИЯ, ИМЯ, ОТЧЕСТВО УЧИТЕЛЯ ГЕОГРАФИИ:</w:t>
      </w: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57900" cy="342900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3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EOHwIAADwEAAAOAAAAZHJzL2Uyb0RvYy54bWysU1Fv0zAQfkfiP1h+p0lLu61R02nqKEIa&#10;MDH4Aa7jNBa2z5zdpuPX7+x0pQOeEHmw7nLnz3ffd7e4PljD9gqDBlfz8ajkTDkJjXbbmn/7un5z&#10;xVmIwjXCgFM1f1SBXy9fv1r0vlIT6MA0ChmBuFD1vuZdjL4qiiA7ZUUYgVeOgi2gFZFc3BYNip7Q&#10;rSkmZXlR9ICNR5AqBPp7OwT5MuO3rZLxc9sGFZmpOdUW84n53KSzWC5EtUXhOy2PZYh/qMIK7ejR&#10;E9StiILtUP8BZbVECNDGkQRbQNtqqXIP1M24/K2bh054lXshcoI/0RT+H6z8tL9HphvSjjMnLEn0&#10;hUgTbmsUmyZ6eh8qynrw95gaDP4O5PfAHKw6ylI3iNB3SjRU1DjlFy8uJCfQVbbpP0JD6GIXITN1&#10;aNEmQOKAHbIgjydB1CEyST8vytnlvCTdJMXeTifJTk+I6vm2xxDfK7AsGTVHqj2ji/1diEPqc0qu&#10;Hoxu1tqY7OB2szLI9oKGY52/I3o4TzOO9TWfzyazjPwiFs4hyvz9DcLqSFNutK351SlJVIm2d66h&#10;MkUVhTaDTd0Zd+QxUTdIsIHmkWhEGEaYVo6MDvAnZz2Nb83Dj51AxZn54EiK+Xg6TfOenensckIO&#10;nkc25xHhJEHVPHI2mKs47MjOo9529NI49+7ghuRrdWY2STtUdSyWRjRrc1yntAPnfs76tfTLJwAA&#10;AP//AwBQSwMEFAAGAAgAAAAhAGNUcEvcAAAABgEAAA8AAABkcnMvZG93bnJldi54bWxMj0FPg0AQ&#10;he8m/ofNmHizi6ilRYbGaGrisaUXbwNsAWVnCbu06K93POlx3nt575tsM9tenczoO8cIt4sIlOHK&#10;1R03CIdie7MC5QNxTb1jg/BlPGzyy4uM0tqdeWdO+9AoKWGfEkIbwpBq7avWWPILNxgW7+hGS0HO&#10;sdH1SGcpt72Oo2ipLXUsCy0N5rk11ed+sghlFx/oe1e8Rna9vQtvc/Exvb8gXl/NT4+ggpnDXxh+&#10;8QUdcmEq3cS1Vz2CPBIQ4jgBJe764V6EEiFZJqDzTP/Hz38AAAD//wMAUEsBAi0AFAAGAAgAAAAh&#10;ALaDOJL+AAAA4QEAABMAAAAAAAAAAAAAAAAAAAAAAFtDb250ZW50X1R5cGVzXS54bWxQSwECLQAU&#10;AAYACAAAACEAOP0h/9YAAACUAQAACwAAAAAAAAAAAAAAAAAvAQAAX3JlbHMvLnJlbHNQSwECLQAU&#10;AAYACAAAACEAa4xxDh8CAAA8BAAADgAAAAAAAAAAAAAAAAAuAgAAZHJzL2Uyb0RvYy54bWxQSwEC&#10;LQAUAAYACAAAACEAY1RwS9wAAAAGAQAADwAAAAAAAAAAAAAAAAB5BAAAZHJzL2Rvd25yZXYueG1s&#10;UEsFBgAAAAAEAAQA8wAAAIIFAAAAAA==&#10;"/>
            </w:pict>
          </mc:Fallback>
        </mc:AlternateConten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D012B8" w:rsidRDefault="005A7AB1" w:rsidP="0014377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br w:type="page"/>
      </w:r>
    </w:p>
    <w:p w:rsidR="00D012B8" w:rsidRDefault="00D012B8" w:rsidP="0014377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14377C" w:rsidRPr="00D012B8" w:rsidRDefault="0014377C" w:rsidP="0014377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9"/>
      <w:r w:rsidRPr="00D012B8">
        <w:rPr>
          <w:rFonts w:ascii="Arial" w:hAnsi="Arial" w:cs="Arial"/>
          <w:b/>
          <w:sz w:val="28"/>
          <w:szCs w:val="28"/>
        </w:rPr>
        <w:t>ЛИСТ ОТВЕТОВ НА ЗАДАЧУ 1</w:t>
      </w:r>
    </w:p>
    <w:tbl>
      <w:tblPr>
        <w:tblW w:w="970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8363"/>
      </w:tblGrid>
      <w:tr w:rsidR="005D5BEB" w:rsidTr="005D5BEB">
        <w:trPr>
          <w:trHeight w:val="702"/>
        </w:trPr>
        <w:tc>
          <w:tcPr>
            <w:tcW w:w="1342" w:type="dxa"/>
          </w:tcPr>
          <w:bookmarkEnd w:id="0"/>
          <w:p w:rsidR="005D5BEB" w:rsidRPr="00616E6F" w:rsidRDefault="005D5BEB" w:rsidP="005D5BEB">
            <w:pPr>
              <w:spacing w:after="200" w:line="276" w:lineRule="auto"/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рисунка</w:t>
            </w:r>
          </w:p>
          <w:p w:rsidR="005D5BEB" w:rsidRDefault="005D5BEB" w:rsidP="005D5BEB">
            <w:pPr>
              <w:ind w:left="-7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E6F">
              <w:rPr>
                <w:rFonts w:ascii="Arial" w:hAnsi="Arial" w:cs="Arial"/>
                <w:sz w:val="28"/>
                <w:szCs w:val="28"/>
              </w:rPr>
              <w:br w:type="page"/>
            </w:r>
          </w:p>
        </w:tc>
        <w:tc>
          <w:tcPr>
            <w:tcW w:w="8363" w:type="dxa"/>
          </w:tcPr>
          <w:p w:rsidR="005D5BEB" w:rsidRDefault="005D5BEB" w:rsidP="005D5BEB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</w:t>
            </w:r>
          </w:p>
          <w:p w:rsidR="005D5BEB" w:rsidRDefault="005D5BEB" w:rsidP="005D5B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BEB" w:rsidTr="005D5BEB">
        <w:trPr>
          <w:trHeight w:val="924"/>
        </w:trPr>
        <w:tc>
          <w:tcPr>
            <w:tcW w:w="1342" w:type="dxa"/>
          </w:tcPr>
          <w:p w:rsidR="005D5BEB" w:rsidRPr="00616E6F" w:rsidRDefault="005D5BEB" w:rsidP="001C10C3">
            <w:pPr>
              <w:ind w:left="-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</w:t>
            </w: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водоема по происхождению</w:t>
            </w: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</w:p>
          <w:p w:rsidR="005D5BEB" w:rsidRPr="004D7074" w:rsidRDefault="005D5BEB" w:rsidP="005D5BEB">
            <w:pPr>
              <w:jc w:val="both"/>
              <w:rPr>
                <w:rFonts w:ascii="Arial" w:hAnsi="Arial" w:cs="Arial"/>
              </w:rPr>
            </w:pPr>
          </w:p>
        </w:tc>
      </w:tr>
      <w:tr w:rsidR="005D5BEB" w:rsidTr="005D5BEB">
        <w:trPr>
          <w:trHeight w:val="924"/>
        </w:trPr>
        <w:tc>
          <w:tcPr>
            <w:tcW w:w="1342" w:type="dxa"/>
          </w:tcPr>
          <w:p w:rsidR="005D5BEB" w:rsidRDefault="005D5BEB" w:rsidP="001C10C3">
            <w:pPr>
              <w:ind w:left="-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</w:t>
            </w:r>
          </w:p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питания </w:t>
            </w: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</w:p>
          <w:p w:rsidR="005D5BEB" w:rsidRPr="004D7074" w:rsidRDefault="005D5BEB" w:rsidP="005D5BEB">
            <w:pPr>
              <w:jc w:val="both"/>
              <w:rPr>
                <w:rFonts w:ascii="Arial" w:hAnsi="Arial" w:cs="Arial"/>
              </w:rPr>
            </w:pPr>
          </w:p>
        </w:tc>
      </w:tr>
      <w:tr w:rsidR="005D5BEB" w:rsidTr="005D5BEB">
        <w:trPr>
          <w:trHeight w:val="924"/>
        </w:trPr>
        <w:tc>
          <w:tcPr>
            <w:tcW w:w="1342" w:type="dxa"/>
          </w:tcPr>
          <w:p w:rsidR="005D5BEB" w:rsidRDefault="005D5BEB" w:rsidP="001C10C3">
            <w:pPr>
              <w:ind w:left="-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  <w:r w:rsidRPr="00777C4F">
              <w:rPr>
                <w:rFonts w:ascii="Arial" w:hAnsi="Arial" w:cs="Arial"/>
              </w:rPr>
              <w:t xml:space="preserve">Река </w:t>
            </w:r>
          </w:p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питания </w:t>
            </w:r>
          </w:p>
          <w:p w:rsidR="005D5BEB" w:rsidRPr="00777C4F" w:rsidRDefault="005D5BEB" w:rsidP="005D5BEB">
            <w:pPr>
              <w:jc w:val="both"/>
              <w:rPr>
                <w:rFonts w:ascii="Arial" w:hAnsi="Arial" w:cs="Arial"/>
              </w:rPr>
            </w:pPr>
          </w:p>
        </w:tc>
      </w:tr>
      <w:tr w:rsidR="005D5BEB" w:rsidTr="005D5BEB">
        <w:trPr>
          <w:trHeight w:val="924"/>
        </w:trPr>
        <w:tc>
          <w:tcPr>
            <w:tcW w:w="1342" w:type="dxa"/>
          </w:tcPr>
          <w:p w:rsidR="005D5BEB" w:rsidRDefault="005D5BEB" w:rsidP="001C10C3">
            <w:pPr>
              <w:ind w:left="-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Озеро </w:t>
            </w:r>
          </w:p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</w:p>
          <w:p w:rsidR="005D5BEB" w:rsidRDefault="005D5BEB" w:rsidP="006F1D67">
            <w:pPr>
              <w:jc w:val="both"/>
              <w:rPr>
                <w:rFonts w:ascii="Arial" w:hAnsi="Arial" w:cs="Arial"/>
              </w:rPr>
            </w:pPr>
          </w:p>
          <w:p w:rsidR="005D5BEB" w:rsidRDefault="005D5BEB" w:rsidP="005D5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Происхождение </w:t>
            </w:r>
          </w:p>
          <w:p w:rsidR="005D5BEB" w:rsidRPr="00777C4F" w:rsidRDefault="005D5BEB" w:rsidP="005D5BEB">
            <w:pPr>
              <w:jc w:val="both"/>
              <w:rPr>
                <w:rFonts w:ascii="Arial" w:hAnsi="Arial" w:cs="Arial"/>
              </w:rPr>
            </w:pPr>
          </w:p>
        </w:tc>
      </w:tr>
    </w:tbl>
    <w:p w:rsidR="005D5BEB" w:rsidRDefault="005D5BEB" w:rsidP="009750C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2</w:t>
      </w:r>
    </w:p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2556"/>
        <w:gridCol w:w="1800"/>
        <w:gridCol w:w="1802"/>
        <w:gridCol w:w="2702"/>
      </w:tblGrid>
      <w:tr w:rsidR="008F4C07" w:rsidRPr="00D062F6" w:rsidTr="007C3B29">
        <w:tc>
          <w:tcPr>
            <w:tcW w:w="746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рис.</w:t>
            </w:r>
          </w:p>
        </w:tc>
        <w:tc>
          <w:tcPr>
            <w:tcW w:w="2556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sz w:val="28"/>
                <w:szCs w:val="28"/>
              </w:rPr>
              <w:t>Флаг</w:t>
            </w:r>
          </w:p>
        </w:tc>
        <w:tc>
          <w:tcPr>
            <w:tcW w:w="1800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sz w:val="28"/>
                <w:szCs w:val="28"/>
              </w:rPr>
              <w:t>Субъект РФ</w:t>
            </w:r>
          </w:p>
        </w:tc>
        <w:tc>
          <w:tcPr>
            <w:tcW w:w="18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sz w:val="28"/>
                <w:szCs w:val="28"/>
              </w:rPr>
              <w:t>Объекты</w:t>
            </w:r>
          </w:p>
        </w:tc>
        <w:tc>
          <w:tcPr>
            <w:tcW w:w="27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sz w:val="28"/>
                <w:szCs w:val="28"/>
              </w:rPr>
              <w:t>Причины</w:t>
            </w:r>
          </w:p>
        </w:tc>
      </w:tr>
      <w:tr w:rsidR="008F4C07" w:rsidRPr="00D062F6" w:rsidTr="007C3B29">
        <w:trPr>
          <w:trHeight w:val="3011"/>
        </w:trPr>
        <w:tc>
          <w:tcPr>
            <w:tcW w:w="746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556" w:type="dxa"/>
          </w:tcPr>
          <w:p w:rsidR="008F4C07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D6A1680" wp14:editId="59EDF075">
                  <wp:extent cx="1449238" cy="966804"/>
                  <wp:effectExtent l="19050" t="19050" r="17780" b="24130"/>
                  <wp:docPr id="19" name="Рисунок 19" descr="File:Flag of Kabardino-Balkar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Flag of Kabardino-Balkar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95" cy="969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D062F6" w:rsidTr="007C3B29">
        <w:trPr>
          <w:trHeight w:val="3111"/>
        </w:trPr>
        <w:tc>
          <w:tcPr>
            <w:tcW w:w="746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556" w:type="dxa"/>
          </w:tcPr>
          <w:p w:rsidR="008F4C07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82EAF0B" wp14:editId="51FDFA1C">
                  <wp:extent cx="1423358" cy="949538"/>
                  <wp:effectExtent l="19050" t="19050" r="24765" b="22225"/>
                  <wp:docPr id="21" name="Рисунок 21" descr="File:Flag of Primorsky Krai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e:Flag of Primorsky Krai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55" cy="9529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D062F6" w:rsidTr="007C3B29">
        <w:trPr>
          <w:trHeight w:val="2968"/>
        </w:trPr>
        <w:tc>
          <w:tcPr>
            <w:tcW w:w="746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8F4C07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2F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770D818" wp14:editId="5F1ED4FA">
                  <wp:extent cx="1397480" cy="930757"/>
                  <wp:effectExtent l="0" t="0" r="0" b="3175"/>
                  <wp:docPr id="24" name="Рисунок 24" descr="File:Flag of Murmansk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ile:Flag of Murmansk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81" cy="93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2" w:type="dxa"/>
          </w:tcPr>
          <w:p w:rsidR="008F4C07" w:rsidRPr="00D062F6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F4C07" w:rsidRPr="00D012B8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3</w:t>
      </w:r>
    </w:p>
    <w:p w:rsidR="008F4C07" w:rsidRPr="007F04D4" w:rsidRDefault="008F4C07" w:rsidP="008F4C07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b"/>
        <w:tblW w:w="5120" w:type="pct"/>
        <w:tblLook w:val="04A0" w:firstRow="1" w:lastRow="0" w:firstColumn="1" w:lastColumn="0" w:noHBand="0" w:noVBand="1"/>
      </w:tblPr>
      <w:tblGrid>
        <w:gridCol w:w="551"/>
        <w:gridCol w:w="4084"/>
        <w:gridCol w:w="2702"/>
        <w:gridCol w:w="2753"/>
      </w:tblGrid>
      <w:tr w:rsidR="008F4C07" w:rsidRPr="007F04D4" w:rsidTr="007C3B29">
        <w:tc>
          <w:tcPr>
            <w:tcW w:w="273" w:type="pct"/>
            <w:vAlign w:val="center"/>
          </w:tcPr>
          <w:p w:rsidR="008F4C07" w:rsidRPr="007F04D4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024" w:type="pct"/>
            <w:vAlign w:val="center"/>
          </w:tcPr>
          <w:p w:rsidR="008F4C07" w:rsidRPr="007F04D4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Три крупнейших этноса</w:t>
            </w:r>
          </w:p>
        </w:tc>
        <w:tc>
          <w:tcPr>
            <w:tcW w:w="1339" w:type="pct"/>
            <w:vAlign w:val="center"/>
          </w:tcPr>
          <w:p w:rsidR="008F4C07" w:rsidRPr="007F04D4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Субъект РФ</w:t>
            </w:r>
          </w:p>
        </w:tc>
        <w:tc>
          <w:tcPr>
            <w:tcW w:w="1364" w:type="pct"/>
            <w:vAlign w:val="center"/>
          </w:tcPr>
          <w:p w:rsidR="008F4C07" w:rsidRPr="007F04D4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Административный центр</w:t>
            </w:r>
          </w:p>
        </w:tc>
      </w:tr>
      <w:tr w:rsidR="008F4C07" w:rsidRPr="007F04D4" w:rsidTr="007C3B29">
        <w:tc>
          <w:tcPr>
            <w:tcW w:w="273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024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якуты, русские, эвенки</w:t>
            </w:r>
          </w:p>
        </w:tc>
        <w:tc>
          <w:tcPr>
            <w:tcW w:w="1339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4" w:type="pct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273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7F04D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24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русские, украинцы, коряки</w:t>
            </w:r>
          </w:p>
        </w:tc>
        <w:tc>
          <w:tcPr>
            <w:tcW w:w="1339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4" w:type="pct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273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7F04D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24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русские, чукчи, украинцы</w:t>
            </w:r>
          </w:p>
        </w:tc>
        <w:tc>
          <w:tcPr>
            <w:tcW w:w="1339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4" w:type="pct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273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F04D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24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русские, украинцы, корейцы</w:t>
            </w:r>
          </w:p>
        </w:tc>
        <w:tc>
          <w:tcPr>
            <w:tcW w:w="1339" w:type="pct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4" w:type="pct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C07" w:rsidRDefault="008F4C07" w:rsidP="008F4C07">
      <w:pPr>
        <w:pStyle w:val="a8"/>
        <w:jc w:val="both"/>
        <w:rPr>
          <w:rFonts w:ascii="Arial" w:hAnsi="Arial" w:cs="Arial"/>
          <w:sz w:val="28"/>
          <w:szCs w:val="28"/>
        </w:rPr>
      </w:pPr>
    </w:p>
    <w:p w:rsidR="008F4C07" w:rsidRPr="00FF4329" w:rsidRDefault="008F4C07" w:rsidP="008F4C07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F4329">
        <w:rPr>
          <w:rFonts w:ascii="Arial" w:hAnsi="Arial" w:cs="Arial"/>
          <w:sz w:val="28"/>
          <w:szCs w:val="28"/>
        </w:rPr>
        <w:t>Как изменялась численность населения всех указанных регионов с начала 1990-х гг. по начало 2000-х гг.? С чем это было связано?</w:t>
      </w:r>
      <w:r>
        <w:rPr>
          <w:rFonts w:ascii="Arial" w:hAnsi="Arial" w:cs="Arial"/>
          <w:sz w:val="28"/>
          <w:szCs w:val="28"/>
        </w:rPr>
        <w:t xml:space="preserve"> </w:t>
      </w:r>
      <w:r w:rsidRPr="00FF432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</w:t>
      </w:r>
    </w:p>
    <w:p w:rsidR="008F4C07" w:rsidRDefault="008F4C07" w:rsidP="008F4C07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F4329">
        <w:rPr>
          <w:rFonts w:ascii="Arial" w:hAnsi="Arial" w:cs="Arial"/>
          <w:sz w:val="28"/>
          <w:szCs w:val="28"/>
        </w:rPr>
        <w:t>В каких трёх из указанных регионов в 2000-е годы наблюдался положительный (или нулевой) естественный прирост населения? С чем это было связано?</w:t>
      </w:r>
      <w:r>
        <w:rPr>
          <w:rFonts w:ascii="Arial" w:hAnsi="Arial" w:cs="Arial"/>
          <w:sz w:val="28"/>
          <w:szCs w:val="28"/>
        </w:rPr>
        <w:t xml:space="preserve"> </w:t>
      </w:r>
    </w:p>
    <w:p w:rsidR="008F4C07" w:rsidRPr="00FF4329" w:rsidRDefault="008F4C07" w:rsidP="008F4C07">
      <w:pPr>
        <w:pStyle w:val="a8"/>
        <w:jc w:val="both"/>
        <w:rPr>
          <w:rFonts w:ascii="Arial" w:hAnsi="Arial" w:cs="Arial"/>
          <w:sz w:val="28"/>
          <w:szCs w:val="28"/>
        </w:rPr>
      </w:pPr>
      <w:r w:rsidRPr="00FF432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</w:t>
      </w:r>
    </w:p>
    <w:p w:rsidR="008F4C07" w:rsidRDefault="008F4C07" w:rsidP="008F4C07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F4329">
        <w:rPr>
          <w:rFonts w:ascii="Arial" w:hAnsi="Arial" w:cs="Arial"/>
          <w:sz w:val="28"/>
          <w:szCs w:val="28"/>
        </w:rPr>
        <w:t>. В каком из указанных регионов плотность населения выше среднероссийской? С чем это связано?</w:t>
      </w:r>
    </w:p>
    <w:p w:rsidR="008F4C07" w:rsidRPr="00FF4329" w:rsidRDefault="008F4C07" w:rsidP="008F4C07">
      <w:pPr>
        <w:pStyle w:val="a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8F4C07" w:rsidRPr="009661C0" w:rsidRDefault="008F4C07" w:rsidP="008F4C07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B3B9A">
        <w:rPr>
          <w:rFonts w:ascii="Arial" w:hAnsi="Arial" w:cs="Arial"/>
          <w:sz w:val="28"/>
          <w:szCs w:val="28"/>
        </w:rPr>
        <w:t xml:space="preserve"> Приведите ещё примеры (помимо указанных в таблице) коренных народов Крайнего Севера, проживающих в Дальневосточном экономическом районе.</w:t>
      </w:r>
    </w:p>
    <w:p w:rsidR="008F4C07" w:rsidRPr="008B3B9A" w:rsidRDefault="008F4C07" w:rsidP="008F4C07">
      <w:pPr>
        <w:pStyle w:val="a8"/>
        <w:jc w:val="both"/>
        <w:rPr>
          <w:rFonts w:ascii="Arial" w:hAnsi="Arial" w:cs="Arial"/>
          <w:b/>
          <w:sz w:val="28"/>
          <w:szCs w:val="28"/>
        </w:rPr>
      </w:pPr>
      <w:r w:rsidRPr="008B3B9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8B3B9A">
        <w:rPr>
          <w:rFonts w:ascii="Arial" w:hAnsi="Arial" w:cs="Arial"/>
          <w:b/>
          <w:sz w:val="28"/>
          <w:szCs w:val="28"/>
        </w:rPr>
        <w:br w:type="page"/>
      </w:r>
    </w:p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4</w:t>
      </w:r>
    </w:p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F4C07" w:rsidRPr="00CD325A" w:rsidRDefault="008F4C07" w:rsidP="008F4C07">
      <w:pPr>
        <w:jc w:val="both"/>
        <w:rPr>
          <w:rFonts w:ascii="Arial" w:hAnsi="Arial" w:cs="Arial"/>
          <w:sz w:val="28"/>
          <w:szCs w:val="28"/>
        </w:rPr>
      </w:pPr>
      <w:r w:rsidRPr="00CD325A">
        <w:rPr>
          <w:rFonts w:ascii="Arial" w:hAnsi="Arial" w:cs="Arial"/>
          <w:sz w:val="28"/>
          <w:szCs w:val="28"/>
        </w:rPr>
        <w:t>Отрасль промышленности: ____________________________</w:t>
      </w:r>
      <w:r>
        <w:rPr>
          <w:rFonts w:ascii="Arial" w:hAnsi="Arial" w:cs="Arial"/>
          <w:sz w:val="28"/>
          <w:szCs w:val="28"/>
        </w:rPr>
        <w:t>_________</w:t>
      </w:r>
    </w:p>
    <w:p w:rsidR="008F4C07" w:rsidRPr="00CD325A" w:rsidRDefault="008F4C07" w:rsidP="008F4C0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F4C07" w:rsidRPr="00CD325A" w:rsidRDefault="008F4C07" w:rsidP="008F4C07">
      <w:pPr>
        <w:jc w:val="both"/>
        <w:rPr>
          <w:rFonts w:ascii="Arial" w:hAnsi="Arial" w:cs="Arial"/>
          <w:sz w:val="28"/>
          <w:szCs w:val="28"/>
        </w:rPr>
      </w:pPr>
      <w:r w:rsidRPr="00CD325A">
        <w:rPr>
          <w:rFonts w:ascii="Arial" w:hAnsi="Arial" w:cs="Arial"/>
          <w:sz w:val="28"/>
          <w:szCs w:val="28"/>
        </w:rPr>
        <w:t>Страна происхождения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CD325A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8F4C07" w:rsidRPr="00CD325A" w:rsidRDefault="008F4C07" w:rsidP="008F4C0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F4C07" w:rsidRDefault="008F4C07" w:rsidP="008F4C07">
      <w:pPr>
        <w:jc w:val="both"/>
        <w:rPr>
          <w:rFonts w:ascii="Arial" w:hAnsi="Arial" w:cs="Arial"/>
          <w:sz w:val="28"/>
          <w:szCs w:val="28"/>
        </w:rPr>
      </w:pPr>
      <w:r w:rsidRPr="00CD325A">
        <w:rPr>
          <w:rFonts w:ascii="Arial" w:hAnsi="Arial" w:cs="Arial"/>
          <w:sz w:val="28"/>
          <w:szCs w:val="28"/>
        </w:rPr>
        <w:t>Примеры продукции, выпускаемой данной отраслью:</w:t>
      </w:r>
    </w:p>
    <w:p w:rsidR="008F4C07" w:rsidRDefault="008F4C07" w:rsidP="008F4C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C07" w:rsidRDefault="008F4C07" w:rsidP="008F4C07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C07" w:rsidRPr="007F04D4" w:rsidTr="007C3B29">
        <w:tc>
          <w:tcPr>
            <w:tcW w:w="4785" w:type="dxa"/>
            <w:vAlign w:val="center"/>
          </w:tcPr>
          <w:p w:rsidR="008F4C07" w:rsidRPr="007F04D4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Предприятие</w:t>
            </w:r>
          </w:p>
        </w:tc>
        <w:tc>
          <w:tcPr>
            <w:tcW w:w="4786" w:type="dxa"/>
            <w:vAlign w:val="center"/>
          </w:tcPr>
          <w:p w:rsidR="008F4C07" w:rsidRPr="007F04D4" w:rsidRDefault="008F4C0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Субъект РФ</w:t>
            </w:r>
          </w:p>
        </w:tc>
      </w:tr>
      <w:tr w:rsidR="008F4C07" w:rsidRPr="007F04D4" w:rsidTr="007C3B29">
        <w:tc>
          <w:tcPr>
            <w:tcW w:w="4785" w:type="dxa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Конаковский завод</w:t>
            </w:r>
          </w:p>
        </w:tc>
        <w:tc>
          <w:tcPr>
            <w:tcW w:w="4786" w:type="dxa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4785" w:type="dxa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04D4">
              <w:rPr>
                <w:rFonts w:ascii="Arial" w:hAnsi="Arial" w:cs="Arial"/>
                <w:sz w:val="28"/>
                <w:szCs w:val="28"/>
              </w:rPr>
              <w:t>Дулёвский</w:t>
            </w:r>
            <w:proofErr w:type="spellEnd"/>
            <w:r w:rsidRPr="007F04D4">
              <w:rPr>
                <w:rFonts w:ascii="Arial" w:hAnsi="Arial" w:cs="Arial"/>
                <w:sz w:val="28"/>
                <w:szCs w:val="28"/>
              </w:rPr>
              <w:t xml:space="preserve"> завод</w:t>
            </w:r>
          </w:p>
        </w:tc>
        <w:tc>
          <w:tcPr>
            <w:tcW w:w="4786" w:type="dxa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4785" w:type="dxa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04D4">
              <w:rPr>
                <w:rFonts w:ascii="Arial" w:hAnsi="Arial" w:cs="Arial"/>
                <w:sz w:val="28"/>
                <w:szCs w:val="28"/>
              </w:rPr>
              <w:t>Южноуральский</w:t>
            </w:r>
            <w:proofErr w:type="spellEnd"/>
            <w:r w:rsidRPr="007F04D4">
              <w:rPr>
                <w:rFonts w:ascii="Arial" w:hAnsi="Arial" w:cs="Arial"/>
                <w:sz w:val="28"/>
                <w:szCs w:val="28"/>
              </w:rPr>
              <w:t xml:space="preserve"> завод</w:t>
            </w:r>
          </w:p>
        </w:tc>
        <w:tc>
          <w:tcPr>
            <w:tcW w:w="4786" w:type="dxa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4785" w:type="dxa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04D4">
              <w:rPr>
                <w:rFonts w:ascii="Arial" w:hAnsi="Arial" w:cs="Arial"/>
                <w:sz w:val="28"/>
                <w:szCs w:val="28"/>
              </w:rPr>
              <w:t>Лефортовский</w:t>
            </w:r>
            <w:proofErr w:type="spellEnd"/>
            <w:r w:rsidRPr="007F04D4">
              <w:rPr>
                <w:rFonts w:ascii="Arial" w:hAnsi="Arial" w:cs="Arial"/>
                <w:sz w:val="28"/>
                <w:szCs w:val="28"/>
              </w:rPr>
              <w:t xml:space="preserve"> завод</w:t>
            </w:r>
          </w:p>
        </w:tc>
        <w:tc>
          <w:tcPr>
            <w:tcW w:w="4786" w:type="dxa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4785" w:type="dxa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04D4">
              <w:rPr>
                <w:rFonts w:ascii="Arial" w:hAnsi="Arial" w:cs="Arial"/>
                <w:sz w:val="28"/>
                <w:szCs w:val="28"/>
              </w:rPr>
              <w:t>Саракташский</w:t>
            </w:r>
            <w:proofErr w:type="spellEnd"/>
            <w:r w:rsidRPr="007F04D4">
              <w:rPr>
                <w:rFonts w:ascii="Arial" w:hAnsi="Arial" w:cs="Arial"/>
                <w:sz w:val="28"/>
                <w:szCs w:val="28"/>
              </w:rPr>
              <w:t xml:space="preserve"> завод</w:t>
            </w:r>
          </w:p>
        </w:tc>
        <w:tc>
          <w:tcPr>
            <w:tcW w:w="4786" w:type="dxa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7F04D4" w:rsidTr="007C3B29">
        <w:tc>
          <w:tcPr>
            <w:tcW w:w="4785" w:type="dxa"/>
          </w:tcPr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04D4">
              <w:rPr>
                <w:rFonts w:ascii="Arial" w:hAnsi="Arial" w:cs="Arial"/>
                <w:sz w:val="28"/>
                <w:szCs w:val="28"/>
              </w:rPr>
              <w:t>Императорский завод</w:t>
            </w:r>
          </w:p>
        </w:tc>
        <w:tc>
          <w:tcPr>
            <w:tcW w:w="4786" w:type="dxa"/>
          </w:tcPr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4C07" w:rsidRPr="007F04D4" w:rsidRDefault="008F4C0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5</w:t>
      </w:r>
    </w:p>
    <w:p w:rsidR="008F4C07" w:rsidRDefault="008F4C07" w:rsidP="008F4C0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29"/>
        <w:gridCol w:w="4925"/>
      </w:tblGrid>
      <w:tr w:rsidR="008F4C07" w:rsidRPr="00CD325A" w:rsidTr="007C3B29">
        <w:tc>
          <w:tcPr>
            <w:tcW w:w="2501" w:type="pct"/>
          </w:tcPr>
          <w:p w:rsidR="008F4C07" w:rsidRPr="009814D1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814D1">
              <w:rPr>
                <w:rFonts w:ascii="Arial" w:hAnsi="Arial" w:cs="Arial"/>
                <w:i/>
                <w:sz w:val="28"/>
                <w:szCs w:val="28"/>
              </w:rPr>
              <w:t>Горы</w:t>
            </w:r>
          </w:p>
        </w:tc>
        <w:tc>
          <w:tcPr>
            <w:tcW w:w="2499" w:type="pct"/>
          </w:tcPr>
          <w:p w:rsidR="008F4C07" w:rsidRPr="009814D1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814D1">
              <w:rPr>
                <w:rFonts w:ascii="Arial" w:hAnsi="Arial" w:cs="Arial"/>
                <w:i/>
                <w:sz w:val="28"/>
                <w:szCs w:val="28"/>
              </w:rPr>
              <w:t>Реки</w:t>
            </w:r>
          </w:p>
        </w:tc>
      </w:tr>
      <w:tr w:rsidR="008F4C07" w:rsidRPr="00CD325A" w:rsidTr="007C3B29">
        <w:tc>
          <w:tcPr>
            <w:tcW w:w="2501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CD325A" w:rsidTr="007C3B29">
        <w:tc>
          <w:tcPr>
            <w:tcW w:w="2501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CD325A" w:rsidTr="007C3B29">
        <w:tc>
          <w:tcPr>
            <w:tcW w:w="2501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CD325A" w:rsidTr="007C3B29">
        <w:tc>
          <w:tcPr>
            <w:tcW w:w="2501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CD325A" w:rsidTr="007C3B29">
        <w:tc>
          <w:tcPr>
            <w:tcW w:w="2501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C07" w:rsidRPr="00CD325A" w:rsidTr="007C3B29">
        <w:tc>
          <w:tcPr>
            <w:tcW w:w="2501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pct"/>
          </w:tcPr>
          <w:p w:rsidR="008F4C07" w:rsidRPr="00CD325A" w:rsidRDefault="008F4C07" w:rsidP="007C3B29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C07" w:rsidRPr="00CD325A" w:rsidRDefault="008F4C07" w:rsidP="008F4C07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8F4C07" w:rsidRPr="00CD325A" w:rsidRDefault="008F4C07" w:rsidP="008F4C07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CD325A">
        <w:rPr>
          <w:rFonts w:ascii="Arial" w:hAnsi="Arial" w:cs="Arial"/>
          <w:sz w:val="28"/>
          <w:szCs w:val="28"/>
        </w:rPr>
        <w:t>Пары объектов</w:t>
      </w:r>
      <w:r>
        <w:rPr>
          <w:rFonts w:ascii="Arial" w:hAnsi="Arial" w:cs="Arial"/>
          <w:sz w:val="28"/>
          <w:szCs w:val="28"/>
        </w:rPr>
        <w:t xml:space="preserve"> «гора – река»</w:t>
      </w:r>
      <w:r w:rsidRPr="00CD325A">
        <w:rPr>
          <w:rFonts w:ascii="Arial" w:hAnsi="Arial" w:cs="Arial"/>
          <w:sz w:val="28"/>
          <w:szCs w:val="28"/>
        </w:rPr>
        <w:t>:</w:t>
      </w:r>
    </w:p>
    <w:p w:rsidR="008F4C07" w:rsidRPr="00CD325A" w:rsidRDefault="008F4C07" w:rsidP="008F4C07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D325A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8F4C07" w:rsidRPr="00CD325A" w:rsidRDefault="008F4C07" w:rsidP="008F4C07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D325A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CD325A" w:rsidRPr="00CD325A" w:rsidRDefault="00CD325A" w:rsidP="008F4C07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sectPr w:rsidR="00CD325A" w:rsidRPr="00CD325A" w:rsidSect="00826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1A" w:rsidRDefault="0014571A" w:rsidP="005A7AB1">
      <w:r>
        <w:separator/>
      </w:r>
    </w:p>
  </w:endnote>
  <w:endnote w:type="continuationSeparator" w:id="0">
    <w:p w:rsidR="0014571A" w:rsidRDefault="0014571A" w:rsidP="005A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Default="000250A6" w:rsidP="00AD09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27" w:rsidRDefault="0014571A" w:rsidP="00A40C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EA1870" w:rsidRDefault="000250A6" w:rsidP="00AD0910">
    <w:pPr>
      <w:pStyle w:val="a3"/>
      <w:framePr w:wrap="around" w:vAnchor="text" w:hAnchor="margin" w:xAlign="right" w:y="1"/>
      <w:rPr>
        <w:rStyle w:val="a5"/>
        <w:rFonts w:ascii="Arial" w:hAnsi="Arial" w:cs="Arial"/>
        <w:b/>
        <w:sz w:val="22"/>
        <w:szCs w:val="22"/>
      </w:rPr>
    </w:pPr>
    <w:r w:rsidRPr="00EA1870">
      <w:rPr>
        <w:rStyle w:val="a5"/>
        <w:rFonts w:ascii="Arial" w:hAnsi="Arial" w:cs="Arial"/>
        <w:b/>
        <w:sz w:val="22"/>
        <w:szCs w:val="22"/>
      </w:rPr>
      <w:fldChar w:fldCharType="begin"/>
    </w:r>
    <w:r w:rsidR="00017CC5" w:rsidRPr="00EA1870">
      <w:rPr>
        <w:rStyle w:val="a5"/>
        <w:rFonts w:ascii="Arial" w:hAnsi="Arial" w:cs="Arial"/>
        <w:b/>
        <w:sz w:val="22"/>
        <w:szCs w:val="22"/>
      </w:rPr>
      <w:instrText xml:space="preserve">PAGE  </w:instrText>
    </w:r>
    <w:r w:rsidRPr="00EA1870">
      <w:rPr>
        <w:rStyle w:val="a5"/>
        <w:rFonts w:ascii="Arial" w:hAnsi="Arial" w:cs="Arial"/>
        <w:b/>
        <w:sz w:val="22"/>
        <w:szCs w:val="22"/>
      </w:rPr>
      <w:fldChar w:fldCharType="separate"/>
    </w:r>
    <w:r w:rsidR="008F4C07">
      <w:rPr>
        <w:rStyle w:val="a5"/>
        <w:rFonts w:ascii="Arial" w:hAnsi="Arial" w:cs="Arial"/>
        <w:b/>
        <w:noProof/>
        <w:sz w:val="22"/>
        <w:szCs w:val="22"/>
      </w:rPr>
      <w:t>5</w:t>
    </w:r>
    <w:r w:rsidRPr="00EA1870">
      <w:rPr>
        <w:rStyle w:val="a5"/>
        <w:rFonts w:ascii="Arial" w:hAnsi="Arial" w:cs="Arial"/>
        <w:b/>
        <w:sz w:val="22"/>
        <w:szCs w:val="22"/>
      </w:rPr>
      <w:fldChar w:fldCharType="end"/>
    </w:r>
  </w:p>
  <w:p w:rsidR="008D3D27" w:rsidRDefault="0014571A" w:rsidP="00A40C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1A" w:rsidRDefault="0014571A" w:rsidP="005A7AB1">
      <w:r>
        <w:separator/>
      </w:r>
    </w:p>
  </w:footnote>
  <w:footnote w:type="continuationSeparator" w:id="0">
    <w:p w:rsidR="0014571A" w:rsidRDefault="0014571A" w:rsidP="005A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Default="000250A6" w:rsidP="008B73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27" w:rsidRDefault="0014571A" w:rsidP="0070266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F9697C" w:rsidRDefault="00017CC5" w:rsidP="00F9697C">
    <w:pPr>
      <w:pStyle w:val="a6"/>
      <w:jc w:val="right"/>
      <w:rPr>
        <w:rFonts w:ascii="Arial" w:hAnsi="Arial" w:cs="Arial"/>
        <w:b/>
        <w:bCs/>
        <w:i/>
        <w:sz w:val="28"/>
        <w:szCs w:val="28"/>
      </w:rPr>
    </w:pPr>
    <w:r w:rsidRPr="00F9697C">
      <w:rPr>
        <w:rFonts w:ascii="Arial" w:hAnsi="Arial" w:cs="Arial"/>
        <w:b/>
        <w:bCs/>
        <w:i/>
        <w:sz w:val="28"/>
        <w:szCs w:val="28"/>
      </w:rPr>
      <w:t>Всероссийская олимпиада школьников по географии 201</w:t>
    </w:r>
    <w:r w:rsidR="005966F3">
      <w:rPr>
        <w:rFonts w:ascii="Arial" w:hAnsi="Arial" w:cs="Arial"/>
        <w:b/>
        <w:bCs/>
        <w:i/>
        <w:sz w:val="28"/>
        <w:szCs w:val="28"/>
      </w:rPr>
      <w:t>5</w:t>
    </w:r>
    <w:r w:rsidRPr="00F9697C">
      <w:rPr>
        <w:rFonts w:ascii="Arial" w:hAnsi="Arial" w:cs="Arial"/>
        <w:b/>
        <w:bCs/>
        <w:i/>
        <w:sz w:val="28"/>
        <w:szCs w:val="28"/>
      </w:rPr>
      <w:t>/201</w:t>
    </w:r>
    <w:r w:rsidR="005966F3">
      <w:rPr>
        <w:rFonts w:ascii="Arial" w:hAnsi="Arial" w:cs="Arial"/>
        <w:b/>
        <w:bCs/>
        <w:i/>
        <w:sz w:val="28"/>
        <w:szCs w:val="28"/>
      </w:rPr>
      <w:t>6</w:t>
    </w:r>
    <w:r w:rsidRPr="00F9697C">
      <w:rPr>
        <w:rFonts w:ascii="Arial" w:hAnsi="Arial" w:cs="Arial"/>
        <w:b/>
        <w:bCs/>
        <w:i/>
        <w:sz w:val="28"/>
        <w:szCs w:val="2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F9697C" w:rsidRDefault="00017CC5" w:rsidP="003675B9">
    <w:pPr>
      <w:pStyle w:val="a6"/>
      <w:jc w:val="right"/>
      <w:rPr>
        <w:rFonts w:ascii="Arial" w:hAnsi="Arial" w:cs="Arial"/>
        <w:b/>
        <w:bCs/>
        <w:i/>
        <w:sz w:val="28"/>
        <w:szCs w:val="28"/>
      </w:rPr>
    </w:pPr>
    <w:r w:rsidRPr="00F9697C">
      <w:rPr>
        <w:rFonts w:ascii="Arial" w:hAnsi="Arial" w:cs="Arial"/>
        <w:b/>
        <w:bCs/>
        <w:i/>
        <w:sz w:val="28"/>
        <w:szCs w:val="28"/>
      </w:rPr>
      <w:t>Всероссийская олимпиада школьников по географии 201</w:t>
    </w:r>
    <w:r w:rsidR="005966F3">
      <w:rPr>
        <w:rFonts w:ascii="Arial" w:hAnsi="Arial" w:cs="Arial"/>
        <w:b/>
        <w:bCs/>
        <w:i/>
        <w:sz w:val="28"/>
        <w:szCs w:val="28"/>
      </w:rPr>
      <w:t>5</w:t>
    </w:r>
    <w:r w:rsidRPr="00F9697C">
      <w:rPr>
        <w:rFonts w:ascii="Arial" w:hAnsi="Arial" w:cs="Arial"/>
        <w:b/>
        <w:bCs/>
        <w:i/>
        <w:sz w:val="28"/>
        <w:szCs w:val="28"/>
      </w:rPr>
      <w:t>/201</w:t>
    </w:r>
    <w:r w:rsidR="005966F3">
      <w:rPr>
        <w:rFonts w:ascii="Arial" w:hAnsi="Arial" w:cs="Arial"/>
        <w:b/>
        <w:bCs/>
        <w:i/>
        <w:sz w:val="28"/>
        <w:szCs w:val="28"/>
      </w:rPr>
      <w:t>6</w:t>
    </w:r>
    <w:r w:rsidRPr="00F9697C">
      <w:rPr>
        <w:rFonts w:ascii="Arial" w:hAnsi="Arial" w:cs="Arial"/>
        <w:b/>
        <w:bCs/>
        <w:i/>
        <w:sz w:val="28"/>
        <w:szCs w:val="28"/>
      </w:rPr>
      <w:t xml:space="preserve"> г</w:t>
    </w:r>
    <w:r w:rsidR="005A7AB1">
      <w:rPr>
        <w:rFonts w:ascii="Arial" w:hAnsi="Arial" w:cs="Arial"/>
        <w:b/>
        <w:bCs/>
        <w:i/>
        <w:sz w:val="28"/>
        <w:szCs w:val="28"/>
      </w:rPr>
      <w:t>г</w:t>
    </w:r>
    <w:r w:rsidRPr="00F9697C">
      <w:rPr>
        <w:rFonts w:ascii="Arial" w:hAnsi="Arial" w:cs="Arial"/>
        <w:b/>
        <w:bCs/>
        <w:i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200"/>
    <w:multiLevelType w:val="hybridMultilevel"/>
    <w:tmpl w:val="AE0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8C9"/>
    <w:multiLevelType w:val="hybridMultilevel"/>
    <w:tmpl w:val="2D48A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A5"/>
    <w:rsid w:val="00007598"/>
    <w:rsid w:val="00017CC5"/>
    <w:rsid w:val="000250A6"/>
    <w:rsid w:val="0009400C"/>
    <w:rsid w:val="000B45A1"/>
    <w:rsid w:val="0014377C"/>
    <w:rsid w:val="0014571A"/>
    <w:rsid w:val="001656BF"/>
    <w:rsid w:val="001A6857"/>
    <w:rsid w:val="001C10C3"/>
    <w:rsid w:val="002E702F"/>
    <w:rsid w:val="002F2C50"/>
    <w:rsid w:val="00311C54"/>
    <w:rsid w:val="00340CF6"/>
    <w:rsid w:val="003B4299"/>
    <w:rsid w:val="003C788A"/>
    <w:rsid w:val="00433C90"/>
    <w:rsid w:val="0044739D"/>
    <w:rsid w:val="004504E3"/>
    <w:rsid w:val="00485CEF"/>
    <w:rsid w:val="004B7E46"/>
    <w:rsid w:val="00526939"/>
    <w:rsid w:val="00596007"/>
    <w:rsid w:val="005966F3"/>
    <w:rsid w:val="005A7AB1"/>
    <w:rsid w:val="005D5BEB"/>
    <w:rsid w:val="00616E6F"/>
    <w:rsid w:val="00627A2D"/>
    <w:rsid w:val="006847E9"/>
    <w:rsid w:val="007024BF"/>
    <w:rsid w:val="0081550A"/>
    <w:rsid w:val="008265E0"/>
    <w:rsid w:val="00836220"/>
    <w:rsid w:val="008569F2"/>
    <w:rsid w:val="008B3B9A"/>
    <w:rsid w:val="008D26C6"/>
    <w:rsid w:val="008F4C07"/>
    <w:rsid w:val="00960B21"/>
    <w:rsid w:val="00961FA4"/>
    <w:rsid w:val="009750C3"/>
    <w:rsid w:val="00986773"/>
    <w:rsid w:val="009D4FA5"/>
    <w:rsid w:val="009F0019"/>
    <w:rsid w:val="009F7393"/>
    <w:rsid w:val="00AD6ED3"/>
    <w:rsid w:val="00AE615A"/>
    <w:rsid w:val="00B2372E"/>
    <w:rsid w:val="00B91120"/>
    <w:rsid w:val="00BE146C"/>
    <w:rsid w:val="00CD325A"/>
    <w:rsid w:val="00CE1E29"/>
    <w:rsid w:val="00D012B8"/>
    <w:rsid w:val="00D5360A"/>
    <w:rsid w:val="00D81B2B"/>
    <w:rsid w:val="00D844FA"/>
    <w:rsid w:val="00E22A67"/>
    <w:rsid w:val="00E34191"/>
    <w:rsid w:val="00E74155"/>
    <w:rsid w:val="00EA2F4B"/>
    <w:rsid w:val="00EC7AAD"/>
    <w:rsid w:val="00EE2035"/>
    <w:rsid w:val="00F74194"/>
    <w:rsid w:val="00FA0CD2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A7AB1"/>
  </w:style>
  <w:style w:type="paragraph" w:styleId="a6">
    <w:name w:val="header"/>
    <w:basedOn w:val="a"/>
    <w:link w:val="a7"/>
    <w:rsid w:val="005A7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A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B1"/>
    <w:rPr>
      <w:rFonts w:ascii="Tahoma" w:eastAsia="Batang" w:hAnsi="Tahoma" w:cs="Tahoma"/>
      <w:sz w:val="16"/>
      <w:szCs w:val="16"/>
      <w:lang w:eastAsia="ko-KR"/>
    </w:rPr>
  </w:style>
  <w:style w:type="table" w:styleId="ab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56B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A7AB1"/>
  </w:style>
  <w:style w:type="paragraph" w:styleId="a6">
    <w:name w:val="header"/>
    <w:basedOn w:val="a"/>
    <w:link w:val="a7"/>
    <w:rsid w:val="005A7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A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B1"/>
    <w:rPr>
      <w:rFonts w:ascii="Tahoma" w:eastAsia="Batang" w:hAnsi="Tahoma" w:cs="Tahoma"/>
      <w:sz w:val="16"/>
      <w:szCs w:val="16"/>
      <w:lang w:eastAsia="ko-KR"/>
    </w:rPr>
  </w:style>
  <w:style w:type="table" w:styleId="ab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56B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5721-B54E-4888-887F-EC3DB50D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11</cp:revision>
  <dcterms:created xsi:type="dcterms:W3CDTF">2015-10-30T02:40:00Z</dcterms:created>
  <dcterms:modified xsi:type="dcterms:W3CDTF">2015-11-16T03:32:00Z</dcterms:modified>
</cp:coreProperties>
</file>